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14776F" w:rsidRPr="0014776F" w:rsidP="0014776F">
      <w:r w:rsidRPr="0014776F">
        <w:rPr>
          <w:rtl/>
        </w:rPr>
        <w:t>דף מידע והנחיות בנושא : בדיקת</w:t>
      </w:r>
      <w:r w:rsidRPr="0014776F">
        <w:t xml:space="preserve"> US</w:t>
      </w:r>
    </w:p>
    <w:p w:rsidR="0014776F" w:rsidRPr="0014776F" w:rsidP="0014776F">
      <w:r w:rsidRPr="0014776F">
        <w:t>​</w:t>
      </w:r>
      <w:r w:rsidRPr="0014776F">
        <w:rPr>
          <w:b/>
          <w:bCs/>
          <w:rtl/>
        </w:rPr>
        <w:t>​מטופל</w:t>
      </w:r>
      <w:r w:rsidRPr="0014776F">
        <w:rPr>
          <w:b/>
          <w:bCs/>
        </w:rPr>
        <w:t>/</w:t>
      </w:r>
      <w:r w:rsidRPr="0014776F">
        <w:rPr>
          <w:b/>
          <w:bCs/>
          <w:rtl/>
        </w:rPr>
        <w:t>ת נכבד</w:t>
      </w:r>
      <w:r w:rsidRPr="0014776F">
        <w:rPr>
          <w:b/>
          <w:bCs/>
        </w:rPr>
        <w:t>/</w:t>
      </w:r>
      <w:r w:rsidRPr="0014776F">
        <w:rPr>
          <w:b/>
          <w:bCs/>
          <w:rtl/>
        </w:rPr>
        <w:t>ה שלום</w:t>
      </w:r>
      <w:r w:rsidRPr="0014776F">
        <w:rPr>
          <w:b/>
          <w:bCs/>
        </w:rPr>
        <w:t>!</w:t>
      </w:r>
    </w:p>
    <w:p w:rsidR="0014776F" w:rsidRPr="0014776F" w:rsidP="0014776F">
      <w:r w:rsidRPr="0014776F">
        <w:rPr>
          <w:rtl/>
        </w:rPr>
        <w:t>דף זה מרכז עבורך מידע אודות בדיקת ה</w:t>
      </w:r>
      <w:r w:rsidRPr="0014776F">
        <w:t xml:space="preserve">US- </w:t>
      </w:r>
      <w:r w:rsidRPr="0014776F">
        <w:rPr>
          <w:rtl/>
        </w:rPr>
        <w:t>וכן הנחיות לקראת ביצוע הבדיקה</w:t>
      </w:r>
    </w:p>
    <w:p w:rsidR="0014776F" w:rsidRPr="0014776F" w:rsidP="0014776F">
      <w:r w:rsidRPr="0014776F">
        <w:t> </w:t>
      </w:r>
    </w:p>
    <w:p w:rsidR="0014776F" w:rsidRPr="0014776F" w:rsidP="0014776F">
      <w:r w:rsidRPr="0014776F">
        <w:rPr>
          <w:rFonts w:hint="cs"/>
          <w:b/>
          <w:bCs/>
          <w:u w:val="single"/>
          <w:rtl/>
        </w:rPr>
        <w:t>נא להביא לבדיקה:​</w:t>
      </w:r>
    </w:p>
    <w:p w:rsidR="0014776F" w:rsidRPr="0014776F" w:rsidP="0014776F">
      <w:pPr>
        <w:numPr>
          <w:ilvl w:val="0"/>
          <w:numId w:val="1"/>
        </w:numPr>
      </w:pPr>
      <w:r w:rsidRPr="0014776F">
        <w:rPr>
          <w:rtl/>
        </w:rPr>
        <w:t>תעודה מזהה והזמנה לבדיקת</w:t>
      </w:r>
      <w:r w:rsidRPr="0014776F">
        <w:t xml:space="preserve"> US</w:t>
      </w:r>
    </w:p>
    <w:p w:rsidR="0014776F" w:rsidRPr="0014776F" w:rsidP="0014776F">
      <w:pPr>
        <w:numPr>
          <w:ilvl w:val="0"/>
          <w:numId w:val="2"/>
        </w:numPr>
      </w:pPr>
      <w:r w:rsidRPr="0014776F">
        <w:rPr>
          <w:b/>
          <w:bCs/>
          <w:rtl/>
        </w:rPr>
        <w:t>יש להצטייד בטפסי התחייבויות עבור בי"ח קפלן לפי השרות הנדרש</w:t>
      </w:r>
    </w:p>
    <w:p w:rsidR="0014776F" w:rsidRPr="0014776F" w:rsidP="0014776F">
      <w:r w:rsidRPr="0014776F">
        <w:rPr>
          <w:rtl/>
        </w:rPr>
        <w:t>למבוטחי קופות חולים אחרות קוד משרד הבריאות בהתאם לבדיקה הנדרשת</w:t>
      </w:r>
      <w:r w:rsidRPr="0014776F">
        <w:t>.</w:t>
      </w:r>
    </w:p>
    <w:p w:rsidR="0014776F" w:rsidRPr="0014776F" w:rsidP="0014776F">
      <w:pPr>
        <w:numPr>
          <w:ilvl w:val="0"/>
          <w:numId w:val="3"/>
        </w:numPr>
      </w:pPr>
      <w:r w:rsidRPr="0014776F">
        <w:rPr>
          <w:rtl/>
        </w:rPr>
        <w:t>הפניה לבדיקת</w:t>
      </w:r>
      <w:r w:rsidRPr="0014776F">
        <w:t xml:space="preserve"> US  </w:t>
      </w:r>
      <w:r w:rsidRPr="0014776F">
        <w:rPr>
          <w:rtl/>
        </w:rPr>
        <w:t>מרופא מטפל</w:t>
      </w:r>
    </w:p>
    <w:p w:rsidR="0014776F" w:rsidRPr="0014776F" w:rsidP="0014776F">
      <w:pPr>
        <w:numPr>
          <w:ilvl w:val="0"/>
          <w:numId w:val="4"/>
        </w:numPr>
      </w:pPr>
      <w:r w:rsidRPr="0014776F">
        <w:rPr>
          <w:rtl/>
        </w:rPr>
        <w:t>מבוטחי קופות חולים מכבי/ מאוחדת/ לאומית- נא להביא</w:t>
      </w:r>
      <w:r w:rsidRPr="0014776F">
        <w:t xml:space="preserve"> CD </w:t>
      </w:r>
      <w:r w:rsidRPr="0014776F">
        <w:rPr>
          <w:rtl/>
        </w:rPr>
        <w:t>של בדיקות קודמות, כולל תשובה מודפסת</w:t>
      </w:r>
      <w:r w:rsidRPr="0014776F">
        <w:t>.</w:t>
      </w:r>
    </w:p>
    <w:p w:rsidR="0014776F" w:rsidRPr="0014776F" w:rsidP="0014776F">
      <w:r w:rsidRPr="0014776F">
        <w:t> </w:t>
      </w:r>
    </w:p>
    <w:p w:rsidR="0014776F" w:rsidRPr="0014776F" w:rsidP="0014776F">
      <w:r w:rsidRPr="0014776F">
        <w:rPr>
          <w:rFonts w:hint="cs"/>
          <w:b/>
          <w:bCs/>
          <w:u w:val="single"/>
          <w:rtl/>
        </w:rPr>
        <w:t>מהלך הבדיקה:</w:t>
      </w:r>
    </w:p>
    <w:p w:rsidR="0014776F" w:rsidRPr="0014776F" w:rsidP="0014776F">
      <w:r w:rsidRPr="0014776F">
        <w:t>•</w:t>
      </w:r>
      <w:r w:rsidRPr="0014776F">
        <w:rPr>
          <w:rtl/>
        </w:rPr>
        <w:t xml:space="preserve">הבדיקה נמשכת בין 10-20 דקות ומבוצעת ע"י רופא או </w:t>
      </w:r>
      <w:r w:rsidRPr="0014776F">
        <w:rPr>
          <w:rtl/>
        </w:rPr>
        <w:t>דימותן</w:t>
      </w:r>
      <w:r w:rsidRPr="0014776F">
        <w:rPr>
          <w:rtl/>
        </w:rPr>
        <w:t xml:space="preserve"> מוסמך</w:t>
      </w:r>
      <w:r w:rsidRPr="0014776F">
        <w:t>.</w:t>
      </w:r>
    </w:p>
    <w:p w:rsidR="0014776F" w:rsidRPr="0014776F" w:rsidP="0014776F">
      <w:r w:rsidRPr="0014776F">
        <w:t>•</w:t>
      </w:r>
      <w:r w:rsidRPr="0014776F">
        <w:rPr>
          <w:rtl/>
        </w:rPr>
        <w:t xml:space="preserve">בסיום הבדיקה תשוחרר לביתך או לחלופין תתבקש להמתין מספר דקות בחדר הבדיקה לשחרור לפי הנחיית </w:t>
      </w:r>
      <w:r w:rsidRPr="0014776F">
        <w:rPr>
          <w:rtl/>
        </w:rPr>
        <w:t>הדימותן</w:t>
      </w:r>
      <w:r w:rsidRPr="0014776F">
        <w:rPr>
          <w:rtl/>
        </w:rPr>
        <w:t xml:space="preserve"> ,</w:t>
      </w:r>
      <w:r w:rsidRPr="0014776F">
        <w:rPr>
          <w:rtl/>
        </w:rPr>
        <w:t xml:space="preserve"> אין לעזוב את החדר ללא אישור</w:t>
      </w:r>
      <w:r w:rsidRPr="0014776F">
        <w:t xml:space="preserve"> ,</w:t>
      </w:r>
    </w:p>
    <w:p w:rsidR="0014776F" w:rsidRPr="0014776F" w:rsidP="0014776F">
      <w:r w:rsidRPr="0014776F">
        <w:rPr>
          <w:rtl/>
        </w:rPr>
        <w:t xml:space="preserve">בזמן זה </w:t>
      </w:r>
      <w:r w:rsidRPr="0014776F">
        <w:rPr>
          <w:rtl/>
        </w:rPr>
        <w:t>הדימותן</w:t>
      </w:r>
      <w:r w:rsidRPr="0014776F">
        <w:rPr>
          <w:rtl/>
        </w:rPr>
        <w:t xml:space="preserve"> מוודא כי צילומי הבדיקה עברו למערכת הצפייה והבדיקה הינה לשביעות רצונו של הרופא הרדיולוג , לעיתים הרדיולוג יחליט להוסיף תמונות לבדיקה</w:t>
      </w:r>
      <w:r w:rsidRPr="0014776F">
        <w:t xml:space="preserve"> ,</w:t>
      </w:r>
    </w:p>
    <w:p w:rsidR="0014776F" w:rsidRPr="0014776F" w:rsidP="0014776F">
      <w:r w:rsidRPr="0014776F">
        <w:rPr>
          <w:rtl/>
        </w:rPr>
        <w:t xml:space="preserve">במקרה זה יחזור </w:t>
      </w:r>
      <w:r w:rsidRPr="0014776F">
        <w:rPr>
          <w:rtl/>
        </w:rPr>
        <w:t>הדימותן</w:t>
      </w:r>
      <w:r w:rsidRPr="0014776F">
        <w:rPr>
          <w:rtl/>
        </w:rPr>
        <w:t xml:space="preserve"> להשלמת התמונות או לחלופין הרופא יכנס לחדר הבדיקה</w:t>
      </w:r>
      <w:r w:rsidRPr="0014776F">
        <w:t>.</w:t>
      </w:r>
    </w:p>
    <w:p w:rsidR="0014776F" w:rsidRPr="0014776F" w:rsidP="0014776F">
      <w:r w:rsidRPr="0014776F">
        <w:t> ​</w:t>
      </w:r>
    </w:p>
    <w:p w:rsidR="0014776F" w:rsidRPr="0014776F" w:rsidP="0014776F">
      <w:r w:rsidRPr="0014776F">
        <w:rPr>
          <w:rFonts w:hint="cs"/>
          <w:b/>
          <w:bCs/>
          <w:u w:val="single"/>
          <w:rtl/>
        </w:rPr>
        <w:t>הערה:</w:t>
      </w:r>
    </w:p>
    <w:p w:rsidR="0014776F" w:rsidRPr="0014776F" w:rsidP="0014776F">
      <w:r w:rsidRPr="0014776F">
        <w:rPr>
          <w:rtl/>
        </w:rPr>
        <w:t>בדיקת</w:t>
      </w:r>
      <w:r w:rsidRPr="0014776F">
        <w:t xml:space="preserve"> US </w:t>
      </w:r>
      <w:r w:rsidRPr="0014776F">
        <w:rPr>
          <w:rtl/>
        </w:rPr>
        <w:t>הינה תלוית מטופל, שאלה רפואית ומורכבות המקרה</w:t>
      </w:r>
    </w:p>
    <w:p w:rsidR="0014776F" w:rsidRPr="0014776F" w:rsidP="0014776F">
      <w:r w:rsidRPr="0014776F">
        <w:rPr>
          <w:rtl/>
        </w:rPr>
        <w:t>משך הבדיקה וההמתנה לשחרור לאחר הביצוע עלול להשתנות ולעיתים אף להתארך</w:t>
      </w:r>
      <w:r w:rsidRPr="0014776F">
        <w:t>.</w:t>
      </w:r>
    </w:p>
    <w:p w:rsidR="0014776F" w:rsidRPr="0014776F" w:rsidP="0014776F">
      <w:r w:rsidRPr="0014776F">
        <w:rPr>
          <w:rtl/>
        </w:rPr>
        <w:t>אנו עושים את מירב המאמצים לייעל את התהליך, אך מבקשים ממטופלינו לגלות סבלנות</w:t>
      </w:r>
      <w:r w:rsidRPr="0014776F">
        <w:t>.​</w:t>
      </w:r>
      <w:r w:rsidRPr="0014776F">
        <w:br/>
      </w:r>
    </w:p>
    <w:p w:rsidR="0014776F" w:rsidRPr="0014776F" w:rsidP="0014776F">
      <w:r w:rsidRPr="0014776F">
        <w:rPr>
          <w:b/>
          <w:bCs/>
          <w:rtl/>
        </w:rPr>
        <w:t>בברכת בריאות שלמה</w:t>
      </w:r>
      <w:r w:rsidRPr="0014776F">
        <w:rPr>
          <w:b/>
          <w:bCs/>
        </w:rPr>
        <w:t>,</w:t>
      </w:r>
    </w:p>
    <w:p w:rsidR="0014776F" w:rsidRPr="0014776F" w:rsidP="0014776F">
      <w:r w:rsidRPr="0014776F">
        <w:rPr>
          <w:b/>
          <w:bCs/>
          <w:rtl/>
        </w:rPr>
        <w:t>צוות יחידת </w:t>
      </w:r>
      <w:r w:rsidRPr="0014776F">
        <w:rPr>
          <w:b/>
          <w:bCs/>
        </w:rPr>
        <w:t>US​</w:t>
      </w:r>
    </w:p>
    <w:p w:rsidR="00563800" w:rsidRPr="0014776F">
      <w:bookmarkStart w:id="0" w:name="_GoBack"/>
      <w:bookmarkEnd w:id="0"/>
    </w:p>
    <w:sectPr w:rsidSect="00B62D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497631"/>
    <w:multiLevelType w:val="multilevel"/>
    <w:tmpl w:val="EFB0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C7619"/>
    <w:multiLevelType w:val="multilevel"/>
    <w:tmpl w:val="E690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D561E"/>
    <w:multiLevelType w:val="multilevel"/>
    <w:tmpl w:val="2130A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0"/>
        <w:numFmt w:val="decimal"/>
        <w:lvlText w:val="%1."/>
        <w:lvlJc w:val="left"/>
      </w:lvl>
    </w:lvlOverride>
  </w:num>
  <w:num w:numId="4">
    <w:abstractNumId w:val="2"/>
    <w:lvlOverride w:ilvl="0">
      <w:lvl w:ilvl="0">
        <w:start w:val="0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F"/>
    <w:rsid w:val="0014776F"/>
    <w:rsid w:val="00563800"/>
    <w:rsid w:val="0073360F"/>
    <w:rsid w:val="00B62D36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B6EC41-B613-4A6D-A79B-FCB947A2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5ACF52C3-6BCF-4F13-972E-7D9A4BD1C274}"/>
</file>

<file path=customXml/itemProps2.xml><?xml version="1.0" encoding="utf-8"?>
<ds:datastoreItem xmlns:ds="http://schemas.openxmlformats.org/officeDocument/2006/customXml" ds:itemID="{E776C593-0836-400D-A78E-B345A164DC02}"/>
</file>

<file path=customXml/itemProps3.xml><?xml version="1.0" encoding="utf-8"?>
<ds:datastoreItem xmlns:ds="http://schemas.openxmlformats.org/officeDocument/2006/customXml" ds:itemID="{9E2E46B0-9148-4745-98CB-CF9DFE493046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